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6D150C">
        <w:rPr>
          <w:snapToGrid w:val="0"/>
          <w:sz w:val="28"/>
          <w:szCs w:val="28"/>
          <w:lang w:val="uk-UA"/>
        </w:rPr>
        <w:t>10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6D150C">
        <w:rPr>
          <w:color w:val="353535"/>
          <w:sz w:val="28"/>
          <w:szCs w:val="28"/>
          <w:lang w:val="uk-UA"/>
        </w:rPr>
        <w:t>10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666040" w:rsidRPr="00666040">
        <w:rPr>
          <w:color w:val="353535"/>
          <w:sz w:val="28"/>
          <w:szCs w:val="28"/>
        </w:rPr>
        <w:t>1</w:t>
      </w:r>
      <w:r w:rsidR="00666040" w:rsidRPr="0077476D">
        <w:rPr>
          <w:color w:val="353535"/>
          <w:sz w:val="28"/>
          <w:szCs w:val="28"/>
        </w:rPr>
        <w:t>2</w:t>
      </w:r>
      <w:r w:rsidR="00401506" w:rsidRPr="00E46721">
        <w:rPr>
          <w:color w:val="353535"/>
          <w:sz w:val="28"/>
          <w:szCs w:val="28"/>
          <w:lang w:val="uk-UA"/>
        </w:rPr>
        <w:t>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77476D">
        <w:rPr>
          <w:color w:val="353535"/>
          <w:sz w:val="28"/>
          <w:szCs w:val="28"/>
          <w:lang w:val="uk-UA"/>
        </w:rPr>
        <w:t>Техмедконтракт</w:t>
      </w:r>
      <w:proofErr w:type="spellEnd"/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565C0F" w:rsidRDefault="0002044C" w:rsidP="0077476D">
      <w:pPr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</w:pPr>
      <w:r w:rsidRPr="00565C0F"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  <w:t xml:space="preserve">Ціна пропозиції (як отримано): </w:t>
      </w:r>
      <w:r w:rsidR="00565C0F" w:rsidRPr="00565C0F"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  <w:t>365 398,58</w:t>
      </w:r>
      <w:r w:rsidR="00565C0F" w:rsidRPr="00565C0F"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  <w:t xml:space="preserve"> </w:t>
      </w:r>
      <w:proofErr w:type="spellStart"/>
      <w:r w:rsidR="0077476D" w:rsidRPr="00565C0F"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  <w:t>Дол</w:t>
      </w:r>
      <w:proofErr w:type="spellEnd"/>
      <w:r w:rsidR="0077476D" w:rsidRPr="00565C0F">
        <w:rPr>
          <w:rFonts w:ascii="Times New Roman" w:eastAsia="Times New Roman" w:hAnsi="Times New Roman" w:cs="Times New Roman"/>
          <w:color w:val="353535"/>
          <w:sz w:val="28"/>
          <w:szCs w:val="28"/>
          <w:lang w:val="uk-UA" w:eastAsia="ru-RU"/>
        </w:rPr>
        <w:t>. США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565C0F" w:rsidRPr="00565C0F">
        <w:rPr>
          <w:color w:val="353535"/>
          <w:sz w:val="28"/>
          <w:szCs w:val="28"/>
          <w:lang w:val="uk-UA"/>
        </w:rPr>
        <w:t>9 252 025,57</w:t>
      </w:r>
      <w:r w:rsidR="00565C0F" w:rsidRPr="00565C0F">
        <w:rPr>
          <w:color w:val="353535"/>
          <w:sz w:val="28"/>
          <w:szCs w:val="28"/>
          <w:lang w:val="uk-UA"/>
        </w:rPr>
        <w:t xml:space="preserve"> </w:t>
      </w:r>
      <w:r w:rsidR="001A0C26" w:rsidRPr="00565C0F">
        <w:rPr>
          <w:color w:val="353535"/>
          <w:sz w:val="28"/>
          <w:szCs w:val="28"/>
          <w:lang w:val="uk-UA"/>
        </w:rPr>
        <w:t>гривень</w:t>
      </w:r>
    </w:p>
    <w:p w:rsidR="008468F6" w:rsidRPr="00565C0F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565C0F" w:rsidRPr="00565C0F">
        <w:rPr>
          <w:color w:val="353535"/>
          <w:sz w:val="28"/>
          <w:szCs w:val="28"/>
          <w:lang w:val="uk-UA"/>
        </w:rPr>
        <w:t xml:space="preserve">365 398,58 </w:t>
      </w:r>
      <w:proofErr w:type="spellStart"/>
      <w:r w:rsidR="00565C0F" w:rsidRPr="00565C0F">
        <w:rPr>
          <w:color w:val="353535"/>
          <w:sz w:val="28"/>
          <w:szCs w:val="28"/>
          <w:lang w:val="uk-UA"/>
        </w:rPr>
        <w:t>Дол</w:t>
      </w:r>
      <w:proofErr w:type="spellEnd"/>
      <w:r w:rsidR="00565C0F" w:rsidRPr="00565C0F">
        <w:rPr>
          <w:color w:val="353535"/>
          <w:sz w:val="28"/>
          <w:szCs w:val="28"/>
          <w:lang w:val="uk-UA"/>
        </w:rPr>
        <w:t>. США</w:t>
      </w:r>
      <w:bookmarkStart w:id="0" w:name="_GoBack"/>
      <w:bookmarkEnd w:id="0"/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80A25"/>
    <w:rsid w:val="0039151D"/>
    <w:rsid w:val="00401506"/>
    <w:rsid w:val="00407C65"/>
    <w:rsid w:val="004C224E"/>
    <w:rsid w:val="004D0A80"/>
    <w:rsid w:val="004D107E"/>
    <w:rsid w:val="00550128"/>
    <w:rsid w:val="00565C0F"/>
    <w:rsid w:val="00567684"/>
    <w:rsid w:val="00567870"/>
    <w:rsid w:val="00611904"/>
    <w:rsid w:val="00613B51"/>
    <w:rsid w:val="006143DA"/>
    <w:rsid w:val="00646197"/>
    <w:rsid w:val="006568AB"/>
    <w:rsid w:val="00666040"/>
    <w:rsid w:val="006D150C"/>
    <w:rsid w:val="006E3BF3"/>
    <w:rsid w:val="006F3019"/>
    <w:rsid w:val="006F37F6"/>
    <w:rsid w:val="00750DA9"/>
    <w:rsid w:val="007707BC"/>
    <w:rsid w:val="0077476D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0DC0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28</cp:revision>
  <cp:lastPrinted>2018-08-30T13:47:00Z</cp:lastPrinted>
  <dcterms:created xsi:type="dcterms:W3CDTF">2018-08-29T13:32:00Z</dcterms:created>
  <dcterms:modified xsi:type="dcterms:W3CDTF">2019-05-27T14:01:00Z</dcterms:modified>
</cp:coreProperties>
</file>