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AA2" w:rsidRPr="00AE6398" w:rsidRDefault="00A84AA2" w:rsidP="00A84AA2">
      <w:pPr>
        <w:spacing w:after="0" w:line="240" w:lineRule="auto"/>
        <w:ind w:right="395" w:firstLine="1006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6398">
        <w:rPr>
          <w:rFonts w:ascii="Times New Roman" w:hAnsi="Times New Roman" w:cs="Times New Roman"/>
          <w:sz w:val="24"/>
          <w:szCs w:val="24"/>
          <w:lang w:val="uk-UA"/>
        </w:rPr>
        <w:t>Додаток 2</w:t>
      </w:r>
    </w:p>
    <w:p w:rsidR="00A84AA2" w:rsidRPr="00AE6398" w:rsidRDefault="00A84AA2" w:rsidP="00A84AA2">
      <w:pPr>
        <w:spacing w:after="0" w:line="240" w:lineRule="auto"/>
        <w:ind w:left="10065" w:right="-3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6398">
        <w:rPr>
          <w:rFonts w:ascii="Times New Roman" w:hAnsi="Times New Roman" w:cs="Times New Roman"/>
          <w:sz w:val="24"/>
          <w:szCs w:val="24"/>
          <w:lang w:val="uk-UA"/>
        </w:rPr>
        <w:t xml:space="preserve">до Порядку </w:t>
      </w:r>
      <w:r w:rsidRPr="00AE6398">
        <w:rPr>
          <w:rFonts w:ascii="Times New Roman" w:hAnsi="Times New Roman" w:cs="Times New Roman"/>
          <w:sz w:val="24"/>
          <w:szCs w:val="24"/>
          <w:lang w:val="uk-UA" w:eastAsia="uk-UA"/>
        </w:rPr>
        <w:t>надання та використання коштів субвенції</w:t>
      </w:r>
      <w:r w:rsidRPr="00AE6398">
        <w:rPr>
          <w:rFonts w:ascii="Times New Roman" w:hAnsi="Times New Roman" w:cs="Times New Roman"/>
          <w:sz w:val="24"/>
          <w:szCs w:val="24"/>
          <w:lang w:val="uk-UA"/>
        </w:rPr>
        <w:t xml:space="preserve"> з обласного бюджету місцевим бюджетам для здешевлення вартості висіяного сертифікованого насіння </w:t>
      </w:r>
    </w:p>
    <w:p w:rsidR="00A84AA2" w:rsidRPr="00AE6398" w:rsidRDefault="00A84AA2" w:rsidP="00A84AA2">
      <w:pPr>
        <w:spacing w:after="0" w:line="240" w:lineRule="auto"/>
        <w:ind w:left="10065" w:right="39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(пункт 4</w:t>
      </w:r>
      <w:r w:rsidRPr="00AE6398">
        <w:rPr>
          <w:rFonts w:ascii="Times New Roman" w:hAnsi="Times New Roman" w:cs="Times New Roman"/>
          <w:sz w:val="24"/>
          <w:szCs w:val="24"/>
          <w:lang w:val="uk-UA"/>
        </w:rPr>
        <w:t xml:space="preserve"> розділу </w:t>
      </w:r>
      <w:r>
        <w:rPr>
          <w:rFonts w:ascii="Times New Roman" w:hAnsi="Times New Roman" w:cs="Times New Roman"/>
          <w:sz w:val="24"/>
          <w:szCs w:val="24"/>
          <w:lang w:val="uk-UA"/>
        </w:rPr>
        <w:t>ІІ</w:t>
      </w:r>
      <w:r w:rsidRPr="00AE6398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A84AA2" w:rsidRPr="00AE6398" w:rsidRDefault="00A84AA2" w:rsidP="00A84AA2">
      <w:pPr>
        <w:spacing w:after="0" w:line="240" w:lineRule="auto"/>
        <w:ind w:left="11199" w:right="395"/>
        <w:rPr>
          <w:rFonts w:ascii="Times New Roman" w:hAnsi="Times New Roman" w:cs="Times New Roman"/>
          <w:sz w:val="24"/>
          <w:szCs w:val="24"/>
          <w:lang w:val="uk-UA"/>
        </w:rPr>
      </w:pPr>
    </w:p>
    <w:p w:rsidR="00A84AA2" w:rsidRPr="00AE6398" w:rsidRDefault="00A84AA2" w:rsidP="00A84AA2">
      <w:pPr>
        <w:spacing w:after="0" w:line="240" w:lineRule="auto"/>
        <w:ind w:left="11199" w:right="-3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E639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E639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E639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E639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E639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E6398">
        <w:rPr>
          <w:rFonts w:ascii="Times New Roman" w:hAnsi="Times New Roman" w:cs="Times New Roman"/>
          <w:sz w:val="24"/>
          <w:szCs w:val="24"/>
          <w:lang w:val="uk-UA"/>
        </w:rPr>
        <w:tab/>
        <w:t>Форма</w:t>
      </w:r>
    </w:p>
    <w:p w:rsidR="00A84AA2" w:rsidRPr="006677BD" w:rsidRDefault="00A84AA2" w:rsidP="006677BD">
      <w:pPr>
        <w:spacing w:after="0" w:line="240" w:lineRule="auto"/>
        <w:ind w:right="39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677BD">
        <w:rPr>
          <w:rFonts w:ascii="Times New Roman" w:hAnsi="Times New Roman"/>
          <w:b/>
          <w:sz w:val="24"/>
          <w:szCs w:val="24"/>
          <w:lang w:val="uk-UA"/>
        </w:rPr>
        <w:t>РЕЄСТР №</w:t>
      </w:r>
    </w:p>
    <w:p w:rsidR="00A84AA2" w:rsidRPr="006677BD" w:rsidRDefault="00A84AA2" w:rsidP="006677BD">
      <w:pPr>
        <w:spacing w:after="0" w:line="240" w:lineRule="auto"/>
        <w:ind w:right="39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677BD">
        <w:rPr>
          <w:rFonts w:ascii="Times New Roman" w:hAnsi="Times New Roman"/>
          <w:b/>
          <w:bCs/>
          <w:sz w:val="24"/>
          <w:szCs w:val="24"/>
          <w:lang w:val="uk-UA"/>
        </w:rPr>
        <w:t xml:space="preserve">отримувачів, які придбали насіннєвий матеріал і мають право </w:t>
      </w:r>
    </w:p>
    <w:p w:rsidR="00A84AA2" w:rsidRPr="006677BD" w:rsidRDefault="00A84AA2" w:rsidP="006677BD">
      <w:pPr>
        <w:spacing w:after="0" w:line="240" w:lineRule="auto"/>
        <w:ind w:right="39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677BD">
        <w:rPr>
          <w:rFonts w:ascii="Times New Roman" w:hAnsi="Times New Roman"/>
          <w:b/>
          <w:bCs/>
          <w:sz w:val="24"/>
          <w:szCs w:val="24"/>
          <w:lang w:val="uk-UA"/>
        </w:rPr>
        <w:t xml:space="preserve">для отримання </w:t>
      </w:r>
      <w:r w:rsidRPr="006677BD">
        <w:rPr>
          <w:rFonts w:ascii="Times New Roman" w:hAnsi="Times New Roman" w:cs="Times New Roman"/>
          <w:b/>
          <w:sz w:val="24"/>
          <w:szCs w:val="24"/>
          <w:lang w:val="uk-UA"/>
        </w:rPr>
        <w:t xml:space="preserve">часткової компенсації вартості насіння по </w:t>
      </w:r>
      <w:r w:rsidRPr="006677BD">
        <w:rPr>
          <w:rFonts w:ascii="Times New Roman" w:hAnsi="Times New Roman"/>
          <w:b/>
          <w:bCs/>
          <w:sz w:val="24"/>
          <w:szCs w:val="24"/>
          <w:lang w:val="uk-UA"/>
        </w:rPr>
        <w:t>____________  територіальній громаді</w:t>
      </w:r>
    </w:p>
    <w:p w:rsidR="006677BD" w:rsidRPr="00AE6398" w:rsidRDefault="00A84AA2" w:rsidP="006677BD">
      <w:pPr>
        <w:tabs>
          <w:tab w:val="left" w:pos="4200"/>
          <w:tab w:val="center" w:pos="7285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6677BD">
        <w:rPr>
          <w:rFonts w:ascii="Times New Roman" w:hAnsi="Times New Roman"/>
          <w:b/>
          <w:bCs/>
          <w:sz w:val="24"/>
          <w:szCs w:val="24"/>
          <w:lang w:val="uk-UA"/>
        </w:rPr>
        <w:t>станом на _____________ 20____    року</w:t>
      </w:r>
      <w:r w:rsidR="009E440D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:rsidR="006677BD" w:rsidRPr="009E440D" w:rsidRDefault="006677BD" w:rsidP="006677BD">
      <w:pPr>
        <w:tabs>
          <w:tab w:val="left" w:pos="4200"/>
          <w:tab w:val="center" w:pos="7285"/>
        </w:tabs>
        <w:spacing w:after="0" w:line="240" w:lineRule="auto"/>
        <w:ind w:right="39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14737" w:type="dxa"/>
        <w:jc w:val="center"/>
        <w:tblLayout w:type="fixed"/>
        <w:tblLook w:val="0000" w:firstRow="0" w:lastRow="0" w:firstColumn="0" w:lastColumn="0" w:noHBand="0" w:noVBand="0"/>
      </w:tblPr>
      <w:tblGrid>
        <w:gridCol w:w="236"/>
        <w:gridCol w:w="482"/>
        <w:gridCol w:w="368"/>
        <w:gridCol w:w="1274"/>
        <w:gridCol w:w="2126"/>
        <w:gridCol w:w="824"/>
        <w:gridCol w:w="236"/>
        <w:gridCol w:w="1134"/>
        <w:gridCol w:w="317"/>
        <w:gridCol w:w="952"/>
        <w:gridCol w:w="41"/>
        <w:gridCol w:w="1269"/>
        <w:gridCol w:w="956"/>
        <w:gridCol w:w="993"/>
        <w:gridCol w:w="102"/>
        <w:gridCol w:w="259"/>
        <w:gridCol w:w="1326"/>
        <w:gridCol w:w="1804"/>
        <w:gridCol w:w="38"/>
      </w:tblGrid>
      <w:tr w:rsidR="00871399" w:rsidRPr="00AE6398" w:rsidTr="005F291B">
        <w:trPr>
          <w:trHeight w:val="1398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99" w:rsidRPr="00AE6398" w:rsidRDefault="00871399" w:rsidP="00A84AA2">
            <w:pPr>
              <w:spacing w:after="0" w:line="240" w:lineRule="auto"/>
              <w:ind w:right="2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6398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871399" w:rsidRPr="00AE6398" w:rsidRDefault="00871399" w:rsidP="00A84AA2">
            <w:pPr>
              <w:spacing w:after="0" w:line="240" w:lineRule="auto"/>
              <w:ind w:right="2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  <w:r w:rsidRPr="00AE6398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99" w:rsidRPr="00AE6398" w:rsidRDefault="00871399" w:rsidP="00A84AA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6398"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</w:t>
            </w:r>
          </w:p>
          <w:p w:rsidR="00871399" w:rsidRPr="00AE6398" w:rsidRDefault="00871399" w:rsidP="00A84AA2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639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отримувачів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99" w:rsidRPr="00AE6398" w:rsidRDefault="00871399" w:rsidP="00A84AA2">
            <w:pPr>
              <w:spacing w:after="0" w:line="240" w:lineRule="auto"/>
              <w:ind w:left="-52" w:right="-1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6398"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</w:t>
            </w:r>
          </w:p>
          <w:p w:rsidR="00871399" w:rsidRPr="00AE6398" w:rsidRDefault="00871399" w:rsidP="00A84AA2">
            <w:pPr>
              <w:spacing w:after="0" w:line="240" w:lineRule="auto"/>
              <w:ind w:left="-52" w:right="-1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6398">
              <w:rPr>
                <w:rFonts w:ascii="Times New Roman" w:hAnsi="Times New Roman"/>
                <w:sz w:val="24"/>
                <w:szCs w:val="24"/>
                <w:lang w:val="uk-UA"/>
              </w:rPr>
              <w:t>банку,</w:t>
            </w:r>
          </w:p>
          <w:p w:rsidR="00871399" w:rsidRPr="00AE6398" w:rsidRDefault="00871399" w:rsidP="00A84AA2">
            <w:pPr>
              <w:spacing w:after="0" w:line="240" w:lineRule="auto"/>
              <w:ind w:left="-52" w:right="-1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6398">
              <w:rPr>
                <w:rFonts w:ascii="Times New Roman" w:hAnsi="Times New Roman"/>
                <w:sz w:val="24"/>
                <w:szCs w:val="24"/>
                <w:lang w:val="uk-UA"/>
              </w:rPr>
              <w:t>МФО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код,</w:t>
            </w:r>
          </w:p>
          <w:p w:rsidR="00871399" w:rsidRPr="00AE6398" w:rsidRDefault="00871399" w:rsidP="00A84AA2">
            <w:pPr>
              <w:spacing w:after="0" w:line="240" w:lineRule="auto"/>
              <w:ind w:left="-52" w:right="-1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6398">
              <w:rPr>
                <w:rFonts w:ascii="Times New Roman" w:hAnsi="Times New Roman"/>
                <w:sz w:val="24"/>
                <w:szCs w:val="24"/>
                <w:lang w:val="uk-UA"/>
              </w:rPr>
              <w:t>реквізити міжнародного номера банківського рахунку</w:t>
            </w:r>
          </w:p>
        </w:tc>
        <w:tc>
          <w:tcPr>
            <w:tcW w:w="2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99" w:rsidRPr="00AE6398" w:rsidRDefault="00871399" w:rsidP="00A84AA2">
            <w:pPr>
              <w:spacing w:after="0" w:line="240" w:lineRule="auto"/>
              <w:ind w:right="6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639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Код ЄДРПОУ (для юридичних осіб)/ реєстраційний номер облікової картки платника податків (за наявності)</w:t>
            </w:r>
            <w:r w:rsidRPr="00AE639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  <w:r w:rsidRPr="00AE6398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/дані паспорта громадянина України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99" w:rsidRPr="00AE6398" w:rsidRDefault="00871399" w:rsidP="00A84AA2">
            <w:pPr>
              <w:spacing w:after="0" w:line="240" w:lineRule="auto"/>
              <w:ind w:left="-9" w:right="-20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639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Площа, </w:t>
            </w:r>
            <w:r w:rsidRPr="00AE639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99" w:rsidRPr="00AE6398" w:rsidRDefault="00871399" w:rsidP="008713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 культури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99" w:rsidRPr="00AE6398" w:rsidRDefault="00871399" w:rsidP="00A84A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6398">
              <w:rPr>
                <w:rFonts w:ascii="Times New Roman" w:hAnsi="Times New Roman"/>
                <w:sz w:val="24"/>
                <w:szCs w:val="24"/>
                <w:lang w:val="uk-UA"/>
              </w:rPr>
              <w:t>Кількість, кг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99" w:rsidRPr="00AE6398" w:rsidRDefault="00871399" w:rsidP="00A84A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6398">
              <w:rPr>
                <w:rFonts w:ascii="Times New Roman" w:hAnsi="Times New Roman"/>
                <w:sz w:val="24"/>
                <w:szCs w:val="24"/>
                <w:lang w:val="uk-UA"/>
              </w:rPr>
              <w:t>Ціна, грн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399" w:rsidRPr="00AE6398" w:rsidRDefault="00871399" w:rsidP="00A84A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6398">
              <w:rPr>
                <w:rFonts w:ascii="Times New Roman" w:hAnsi="Times New Roman"/>
                <w:sz w:val="24"/>
                <w:szCs w:val="24"/>
                <w:lang w:val="uk-UA"/>
              </w:rPr>
              <w:t>Сума понесених витрат суб’єктом господарювання</w:t>
            </w:r>
            <w:r w:rsidRPr="00AE63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AE639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тис. грн</w:t>
            </w:r>
          </w:p>
          <w:p w:rsidR="00871399" w:rsidRPr="00AE6398" w:rsidRDefault="00871399" w:rsidP="00C319C8">
            <w:pPr>
              <w:spacing w:after="0" w:line="240" w:lineRule="auto"/>
              <w:ind w:right="39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99" w:rsidRPr="00AE6398" w:rsidRDefault="00871399" w:rsidP="00A84A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639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Сума </w:t>
            </w:r>
            <w:r w:rsidRPr="00AE63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часткової компенсації вартості насіння,</w:t>
            </w:r>
            <w:r w:rsidRPr="00AE639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871399" w:rsidRPr="00AE6398" w:rsidRDefault="00871399" w:rsidP="00A84A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6398">
              <w:rPr>
                <w:rFonts w:ascii="Times New Roman" w:hAnsi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871399" w:rsidRPr="00AE6398" w:rsidTr="005F291B">
        <w:trPr>
          <w:trHeight w:val="70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99" w:rsidRPr="00AE6398" w:rsidRDefault="00871399" w:rsidP="00871399">
            <w:pPr>
              <w:spacing w:after="0" w:line="240" w:lineRule="auto"/>
              <w:ind w:right="2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99" w:rsidRPr="00AE6398" w:rsidRDefault="00871399" w:rsidP="00871399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639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99" w:rsidRPr="00AE6398" w:rsidRDefault="00871399" w:rsidP="00871399">
            <w:pPr>
              <w:spacing w:after="0" w:line="240" w:lineRule="auto"/>
              <w:ind w:right="2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639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99" w:rsidRPr="00AE6398" w:rsidRDefault="00871399" w:rsidP="00871399">
            <w:pPr>
              <w:spacing w:after="0" w:line="240" w:lineRule="auto"/>
              <w:ind w:right="21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639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99" w:rsidRPr="00AE6398" w:rsidRDefault="00871399" w:rsidP="00871399">
            <w:pPr>
              <w:spacing w:after="0" w:line="240" w:lineRule="auto"/>
              <w:ind w:right="8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6398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99" w:rsidRPr="00AE6398" w:rsidRDefault="00871399" w:rsidP="00871399">
            <w:pPr>
              <w:spacing w:after="0" w:line="240" w:lineRule="auto"/>
              <w:ind w:right="6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6398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99" w:rsidRPr="00AE6398" w:rsidRDefault="00871399" w:rsidP="00871399">
            <w:pPr>
              <w:spacing w:after="0" w:line="240" w:lineRule="auto"/>
              <w:ind w:right="2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6398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99" w:rsidRPr="00AE6398" w:rsidRDefault="00871399" w:rsidP="00871399">
            <w:pPr>
              <w:spacing w:after="0" w:line="240" w:lineRule="auto"/>
              <w:ind w:right="17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6398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99" w:rsidRPr="00AE6398" w:rsidRDefault="00871399" w:rsidP="00871399">
            <w:pPr>
              <w:spacing w:after="0" w:line="240" w:lineRule="auto"/>
              <w:ind w:right="15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6398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99" w:rsidRPr="00AE6398" w:rsidRDefault="00871399" w:rsidP="00871399">
            <w:pPr>
              <w:spacing w:after="0" w:line="240" w:lineRule="auto"/>
              <w:ind w:right="15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871399" w:rsidRPr="00AE6398" w:rsidTr="005F291B">
        <w:trPr>
          <w:trHeight w:val="87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99" w:rsidRPr="00AE6398" w:rsidRDefault="00871399" w:rsidP="00871399">
            <w:pPr>
              <w:spacing w:after="0" w:line="240" w:lineRule="auto"/>
              <w:ind w:right="39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99" w:rsidRPr="00AE6398" w:rsidRDefault="00871399" w:rsidP="00871399">
            <w:pPr>
              <w:spacing w:after="0" w:line="240" w:lineRule="auto"/>
              <w:ind w:right="39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99" w:rsidRPr="00AE6398" w:rsidRDefault="00871399" w:rsidP="00871399">
            <w:pPr>
              <w:spacing w:after="0" w:line="240" w:lineRule="auto"/>
              <w:ind w:right="39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99" w:rsidRPr="00AE6398" w:rsidRDefault="00871399" w:rsidP="00871399">
            <w:pPr>
              <w:spacing w:after="0" w:line="240" w:lineRule="auto"/>
              <w:ind w:right="39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99" w:rsidRPr="00AE6398" w:rsidRDefault="00871399" w:rsidP="00871399">
            <w:pPr>
              <w:spacing w:after="0" w:line="240" w:lineRule="auto"/>
              <w:ind w:right="39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99" w:rsidRPr="00AE6398" w:rsidRDefault="00871399" w:rsidP="00871399">
            <w:pPr>
              <w:spacing w:after="0" w:line="240" w:lineRule="auto"/>
              <w:ind w:right="39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99" w:rsidRPr="00AE6398" w:rsidRDefault="00871399" w:rsidP="00871399">
            <w:pPr>
              <w:spacing w:after="0" w:line="240" w:lineRule="auto"/>
              <w:ind w:right="39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99" w:rsidRPr="00AE6398" w:rsidRDefault="00871399" w:rsidP="00871399">
            <w:pPr>
              <w:spacing w:after="0" w:line="240" w:lineRule="auto"/>
              <w:ind w:right="39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99" w:rsidRPr="00AE6398" w:rsidRDefault="00871399" w:rsidP="00871399">
            <w:pPr>
              <w:spacing w:after="0" w:line="240" w:lineRule="auto"/>
              <w:ind w:right="39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99" w:rsidRPr="00AE6398" w:rsidRDefault="00871399" w:rsidP="00871399">
            <w:pPr>
              <w:spacing w:after="0" w:line="240" w:lineRule="auto"/>
              <w:ind w:right="39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71399" w:rsidRPr="00AE6398" w:rsidTr="005F291B">
        <w:trPr>
          <w:trHeight w:val="70"/>
          <w:jc w:val="center"/>
        </w:trPr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99" w:rsidRPr="00AE6398" w:rsidRDefault="00871399" w:rsidP="00871399">
            <w:pPr>
              <w:spacing w:after="0" w:line="240" w:lineRule="auto"/>
              <w:ind w:right="-11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6398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99" w:rsidRPr="00AE6398" w:rsidRDefault="00871399" w:rsidP="00871399">
            <w:pPr>
              <w:spacing w:after="0" w:line="240" w:lineRule="auto"/>
              <w:ind w:right="39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99" w:rsidRPr="00AE6398" w:rsidRDefault="00871399" w:rsidP="00871399">
            <w:pPr>
              <w:spacing w:after="0" w:line="240" w:lineRule="auto"/>
              <w:ind w:right="39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99" w:rsidRPr="00AE6398" w:rsidRDefault="00871399" w:rsidP="00871399">
            <w:pPr>
              <w:spacing w:after="0" w:line="240" w:lineRule="auto"/>
              <w:ind w:right="39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99" w:rsidRPr="00AE6398" w:rsidRDefault="00871399" w:rsidP="00871399">
            <w:pPr>
              <w:spacing w:after="0" w:line="240" w:lineRule="auto"/>
              <w:ind w:right="39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99" w:rsidRPr="00AE6398" w:rsidRDefault="00871399" w:rsidP="00871399">
            <w:pPr>
              <w:spacing w:after="0" w:line="240" w:lineRule="auto"/>
              <w:ind w:right="39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99" w:rsidRPr="00AE6398" w:rsidRDefault="00871399" w:rsidP="00871399">
            <w:pPr>
              <w:spacing w:after="0" w:line="240" w:lineRule="auto"/>
              <w:ind w:right="39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99" w:rsidRPr="00AE6398" w:rsidRDefault="00871399" w:rsidP="00871399">
            <w:pPr>
              <w:spacing w:after="0" w:line="240" w:lineRule="auto"/>
              <w:ind w:right="39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99" w:rsidRPr="00AE6398" w:rsidRDefault="00871399" w:rsidP="00871399">
            <w:pPr>
              <w:spacing w:after="0" w:line="240" w:lineRule="auto"/>
              <w:ind w:right="39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399" w:rsidRPr="00AE6398" w:rsidRDefault="00871399" w:rsidP="00871399">
            <w:pPr>
              <w:spacing w:after="0" w:line="240" w:lineRule="auto"/>
              <w:ind w:right="39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71399" w:rsidRPr="00AE6398" w:rsidTr="005F291B">
        <w:tblPrEx>
          <w:jc w:val="left"/>
        </w:tblPrEx>
        <w:trPr>
          <w:gridAfter w:val="1"/>
          <w:wAfter w:w="38" w:type="dxa"/>
        </w:trPr>
        <w:tc>
          <w:tcPr>
            <w:tcW w:w="236" w:type="dxa"/>
          </w:tcPr>
          <w:p w:rsidR="00871399" w:rsidRPr="00AE6398" w:rsidRDefault="00871399" w:rsidP="00871399">
            <w:pPr>
              <w:ind w:right="39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gridSpan w:val="2"/>
          </w:tcPr>
          <w:p w:rsidR="00871399" w:rsidRPr="00AE6398" w:rsidRDefault="00871399" w:rsidP="00871399">
            <w:pPr>
              <w:ind w:right="39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639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</w:t>
            </w:r>
          </w:p>
          <w:p w:rsidR="00DD006C" w:rsidRDefault="00DD006C" w:rsidP="00DD006C">
            <w:pPr>
              <w:ind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71399" w:rsidRPr="00AE6398" w:rsidRDefault="00871399" w:rsidP="00DD006C">
            <w:pPr>
              <w:ind w:right="-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6398">
              <w:rPr>
                <w:rFonts w:ascii="Times New Roman" w:hAnsi="Times New Roman"/>
                <w:sz w:val="24"/>
                <w:szCs w:val="24"/>
                <w:lang w:val="uk-UA"/>
              </w:rPr>
              <w:t>М.П</w:t>
            </w:r>
            <w:r w:rsidR="00DD006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24" w:type="dxa"/>
            <w:gridSpan w:val="3"/>
          </w:tcPr>
          <w:p w:rsidR="00871399" w:rsidRPr="00AE6398" w:rsidRDefault="00871399" w:rsidP="00871399">
            <w:pPr>
              <w:ind w:right="39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639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</w:p>
          <w:p w:rsidR="00871399" w:rsidRPr="00AE6398" w:rsidRDefault="00871399" w:rsidP="00871399">
            <w:pPr>
              <w:ind w:right="39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6398">
              <w:rPr>
                <w:rFonts w:ascii="Times New Roman" w:hAnsi="Times New Roman"/>
                <w:sz w:val="24"/>
                <w:szCs w:val="24"/>
                <w:lang w:val="uk-UA"/>
              </w:rPr>
              <w:t>Голова територіальної громади</w:t>
            </w:r>
          </w:p>
        </w:tc>
        <w:tc>
          <w:tcPr>
            <w:tcW w:w="236" w:type="dxa"/>
          </w:tcPr>
          <w:p w:rsidR="00871399" w:rsidRPr="00AE6398" w:rsidRDefault="00871399" w:rsidP="00871399">
            <w:pPr>
              <w:ind w:right="39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871399" w:rsidRPr="00AE6398" w:rsidRDefault="00871399" w:rsidP="00871399">
            <w:pPr>
              <w:tabs>
                <w:tab w:val="center" w:pos="3980"/>
              </w:tabs>
              <w:ind w:right="39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9" w:type="dxa"/>
            <w:gridSpan w:val="2"/>
          </w:tcPr>
          <w:p w:rsidR="00871399" w:rsidRPr="00AE6398" w:rsidRDefault="00871399" w:rsidP="00871399">
            <w:pPr>
              <w:tabs>
                <w:tab w:val="center" w:pos="3980"/>
              </w:tabs>
              <w:ind w:right="39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361" w:type="dxa"/>
            <w:gridSpan w:val="5"/>
          </w:tcPr>
          <w:p w:rsidR="00871399" w:rsidRPr="00AE6398" w:rsidRDefault="00871399" w:rsidP="00871399">
            <w:pPr>
              <w:tabs>
                <w:tab w:val="center" w:pos="3980"/>
              </w:tabs>
              <w:ind w:right="39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71399" w:rsidRPr="00AE6398" w:rsidRDefault="00871399" w:rsidP="00871399">
            <w:pPr>
              <w:tabs>
                <w:tab w:val="center" w:pos="3980"/>
              </w:tabs>
              <w:ind w:right="39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6398">
              <w:rPr>
                <w:rFonts w:ascii="Times New Roman" w:hAnsi="Times New Roman"/>
                <w:sz w:val="24"/>
                <w:szCs w:val="24"/>
                <w:lang w:val="uk-UA"/>
              </w:rPr>
              <w:t>__________________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</w:t>
            </w:r>
          </w:p>
        </w:tc>
        <w:tc>
          <w:tcPr>
            <w:tcW w:w="259" w:type="dxa"/>
          </w:tcPr>
          <w:p w:rsidR="00871399" w:rsidRPr="00AE6398" w:rsidRDefault="00871399" w:rsidP="00871399">
            <w:pPr>
              <w:tabs>
                <w:tab w:val="center" w:pos="3980"/>
              </w:tabs>
              <w:ind w:right="39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30" w:type="dxa"/>
            <w:gridSpan w:val="2"/>
          </w:tcPr>
          <w:p w:rsidR="00871399" w:rsidRPr="00AE6398" w:rsidRDefault="00871399" w:rsidP="00871399">
            <w:pPr>
              <w:tabs>
                <w:tab w:val="center" w:pos="3980"/>
              </w:tabs>
              <w:spacing w:after="0" w:line="240" w:lineRule="auto"/>
              <w:ind w:right="39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71399" w:rsidRDefault="00871399" w:rsidP="00871399">
            <w:pPr>
              <w:tabs>
                <w:tab w:val="center" w:pos="3980"/>
              </w:tabs>
              <w:spacing w:after="0" w:line="240" w:lineRule="auto"/>
              <w:ind w:left="-30" w:right="39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639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871399" w:rsidRDefault="00DD006C" w:rsidP="00DD006C">
            <w:pPr>
              <w:tabs>
                <w:tab w:val="center" w:pos="3980"/>
              </w:tabs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_______________________</w:t>
            </w:r>
          </w:p>
          <w:p w:rsidR="00871399" w:rsidRPr="00AE6398" w:rsidRDefault="00871399" w:rsidP="00DD006C">
            <w:pPr>
              <w:tabs>
                <w:tab w:val="center" w:pos="3980"/>
              </w:tabs>
              <w:spacing w:after="0" w:line="240" w:lineRule="auto"/>
              <w:ind w:left="-30" w:right="3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2FAC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(Власне ім’я ПРІЗВИЩЕ)</w:t>
            </w:r>
          </w:p>
        </w:tc>
      </w:tr>
    </w:tbl>
    <w:p w:rsidR="00A84AA2" w:rsidRPr="00DB2531" w:rsidRDefault="00A84AA2" w:rsidP="00E96677">
      <w:pPr>
        <w:pStyle w:val="rvps2"/>
        <w:spacing w:before="0" w:beforeAutospacing="0" w:after="0" w:afterAutospacing="0"/>
        <w:rPr>
          <w:rStyle w:val="rvts0"/>
          <w:sz w:val="18"/>
        </w:rPr>
      </w:pPr>
      <w:r w:rsidRPr="00AE6398">
        <w:t xml:space="preserve">* </w:t>
      </w:r>
      <w:r w:rsidRPr="00DB2531">
        <w:t xml:space="preserve">Реєстраційний номер облікової картки платника податків. </w:t>
      </w:r>
      <w:r w:rsidRPr="00DB2531">
        <w:rPr>
          <w:szCs w:val="28"/>
        </w:rPr>
        <w:t>Фізичні особи, які через свої релігійні переконання відмовилися від прийняття реєстраційного номера облікової картки платника податків, подають копію паспорта з відповідною відміткою.</w:t>
      </w:r>
    </w:p>
    <w:p w:rsidR="00A84AA2" w:rsidRPr="00AE6398" w:rsidRDefault="00A84AA2" w:rsidP="00A84AA2">
      <w:pPr>
        <w:spacing w:after="0" w:line="240" w:lineRule="auto"/>
        <w:ind w:left="709" w:right="395"/>
        <w:rPr>
          <w:rFonts w:ascii="Times New Roman" w:hAnsi="Times New Roman" w:cs="Times New Roman"/>
          <w:sz w:val="24"/>
          <w:szCs w:val="24"/>
          <w:lang w:val="uk-UA"/>
        </w:rPr>
      </w:pPr>
    </w:p>
    <w:p w:rsidR="0087705E" w:rsidRDefault="00A84AA2" w:rsidP="00A84AA2">
      <w:pPr>
        <w:jc w:val="center"/>
      </w:pPr>
      <w:r w:rsidRPr="00AE6398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</w:t>
      </w:r>
    </w:p>
    <w:sectPr w:rsidR="0087705E" w:rsidSect="00A84AA2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D677B"/>
    <w:multiLevelType w:val="hybridMultilevel"/>
    <w:tmpl w:val="344CABDA"/>
    <w:lvl w:ilvl="0" w:tplc="5B9A8F2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  <w:vertAlign w:val="superscrip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AA2"/>
    <w:rsid w:val="00543068"/>
    <w:rsid w:val="005F291B"/>
    <w:rsid w:val="006677BD"/>
    <w:rsid w:val="00871399"/>
    <w:rsid w:val="0087705E"/>
    <w:rsid w:val="009E440D"/>
    <w:rsid w:val="00A84AA2"/>
    <w:rsid w:val="00DD006C"/>
    <w:rsid w:val="00E6158C"/>
    <w:rsid w:val="00E96677"/>
    <w:rsid w:val="00FD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2B31A"/>
  <w15:chartTrackingRefBased/>
  <w15:docId w15:val="{84C86B4B-49E8-4E8E-A355-E99E66445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AA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rsid w:val="00A84AA2"/>
  </w:style>
  <w:style w:type="paragraph" w:customStyle="1" w:styleId="rvps2">
    <w:name w:val="rvps2"/>
    <w:basedOn w:val="a"/>
    <w:rsid w:val="00A84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828</Words>
  <Characters>473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OLEH</dc:creator>
  <cp:keywords/>
  <dc:description/>
  <cp:lastModifiedBy>Користувач</cp:lastModifiedBy>
  <cp:revision>4</cp:revision>
  <dcterms:created xsi:type="dcterms:W3CDTF">2023-04-19T08:19:00Z</dcterms:created>
  <dcterms:modified xsi:type="dcterms:W3CDTF">2023-04-19T08:20:00Z</dcterms:modified>
</cp:coreProperties>
</file>